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3062" w:rsidRDefault="00303062" w:rsidP="003030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31.01.2024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121</w:t>
      </w:r>
    </w:p>
    <w:p w:rsidR="001F7CA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B4ABF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внесении изменений в состав </w:t>
      </w:r>
    </w:p>
    <w:p w:rsidR="00DC28D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комиссии по предупреждению и </w:t>
      </w:r>
    </w:p>
    <w:p w:rsidR="001F7CA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ликвидации чрезвычайных ситуаций и</w:t>
      </w:r>
    </w:p>
    <w:p w:rsidR="001F7CA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обеспечению пожарной безопасности</w:t>
      </w:r>
    </w:p>
    <w:p w:rsidR="00AB4ABF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4A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4ABF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DC28D7" w:rsidRPr="00DC28D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17.05.2023 № 711</w:t>
      </w:r>
      <w:r w:rsidR="00DC28D7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D7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C4" w:rsidRPr="00DC28D7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DDA" w:rsidRDefault="00D73DDA" w:rsidP="00D73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DA">
        <w:rPr>
          <w:rFonts w:ascii="Times New Roman" w:hAnsi="Times New Roman" w:cs="Times New Roman"/>
          <w:sz w:val="28"/>
          <w:szCs w:val="28"/>
        </w:rPr>
        <w:t>В соответствии с Федера</w:t>
      </w:r>
      <w:r>
        <w:rPr>
          <w:rFonts w:ascii="Times New Roman" w:hAnsi="Times New Roman" w:cs="Times New Roman"/>
          <w:sz w:val="28"/>
          <w:szCs w:val="28"/>
        </w:rPr>
        <w:t xml:space="preserve">льными законами от 21.12.1994 № </w:t>
      </w:r>
      <w:r w:rsidRPr="00D73DDA">
        <w:rPr>
          <w:rFonts w:ascii="Times New Roman" w:hAnsi="Times New Roman" w:cs="Times New Roman"/>
          <w:sz w:val="28"/>
          <w:szCs w:val="28"/>
        </w:rPr>
        <w:t>68-ФЗ "О защите населения и территорий от чрезвычайных ситуаций природного и техногенного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актера", от 06.10.2003 № </w:t>
      </w:r>
      <w:r w:rsidRPr="00D73DDA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DD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</w:t>
      </w:r>
      <w:r w:rsidR="00A85DDD">
        <w:rPr>
          <w:rFonts w:ascii="Times New Roman" w:hAnsi="Times New Roman" w:cs="Times New Roman"/>
          <w:sz w:val="28"/>
          <w:szCs w:val="28"/>
        </w:rPr>
        <w:t xml:space="preserve"> Федерации от 30.12.2003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3DDA">
        <w:rPr>
          <w:rFonts w:ascii="Times New Roman" w:hAnsi="Times New Roman" w:cs="Times New Roman"/>
          <w:sz w:val="28"/>
          <w:szCs w:val="28"/>
        </w:rPr>
        <w:t xml:space="preserve"> 794 "О единой государственной системе предупреждения и ликвидации чрезвычайных ситуаций", на основании Устава Харовского муниципального округа, </w:t>
      </w:r>
      <w:proofErr w:type="gramEnd"/>
    </w:p>
    <w:p w:rsidR="00D73DDA" w:rsidRPr="00D73DDA" w:rsidRDefault="00D73DDA" w:rsidP="00D73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D14C4" w:rsidRDefault="00DC28D7" w:rsidP="00D73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состав </w:t>
      </w:r>
      <w:r w:rsidR="00D73D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D73D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D73DDA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7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Харовского</w:t>
      </w:r>
      <w:r w:rsidR="00FD14C4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73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17.05.2023 № 711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F1128B" w:rsidRDefault="00F1128B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состав </w:t>
      </w:r>
      <w:r w:rsidR="00D73DD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EA3819" w:rsidRPr="0007458F" w:rsidRDefault="00A86CCD" w:rsidP="00FD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128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FD14C4">
        <w:rPr>
          <w:rFonts w:ascii="Times New Roman" w:hAnsi="Times New Roman" w:cs="Times New Roman"/>
          <w:sz w:val="28"/>
          <w:szCs w:val="28"/>
        </w:rPr>
        <w:t xml:space="preserve">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 и подлежит размещению на официальном сайте </w:t>
      </w:r>
      <w:r w:rsidR="000A6822" w:rsidRPr="0007458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845F9F">
        <w:rPr>
          <w:rFonts w:ascii="Times New Roman" w:hAnsi="Times New Roman" w:cs="Times New Roman"/>
          <w:sz w:val="28"/>
          <w:szCs w:val="28"/>
        </w:rPr>
        <w:t>.</w:t>
      </w:r>
    </w:p>
    <w:p w:rsidR="00DC28D7" w:rsidRDefault="00DC28D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AA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О.В.Тихомиро</w:t>
      </w:r>
      <w:r w:rsidR="00E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0A6822" w:rsidRPr="0022046C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 xml:space="preserve">к постановлению администрации 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>Харовского муниципального округа</w:t>
      </w:r>
    </w:p>
    <w:p w:rsidR="00303062" w:rsidRPr="0022046C" w:rsidRDefault="00303062" w:rsidP="00303062">
      <w:pPr>
        <w:pStyle w:val="a7"/>
        <w:spacing w:after="0"/>
        <w:ind w:right="-1"/>
        <w:jc w:val="right"/>
        <w:rPr>
          <w:sz w:val="28"/>
          <w:szCs w:val="28"/>
        </w:rPr>
      </w:pPr>
      <w:r w:rsidRPr="001D4FF6">
        <w:rPr>
          <w:sz w:val="28"/>
          <w:szCs w:val="28"/>
          <w:u w:val="single"/>
        </w:rPr>
        <w:t xml:space="preserve">31.01.2024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121</w:t>
      </w:r>
    </w:p>
    <w:p w:rsidR="00F214C3" w:rsidRPr="00F214C3" w:rsidRDefault="00F214C3" w:rsidP="00F214C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846" w:rsidRDefault="00421846" w:rsidP="00D73DDA">
      <w:pPr>
        <w:pStyle w:val="ConsPlusTitle"/>
        <w:jc w:val="center"/>
        <w:rPr>
          <w:b w:val="0"/>
          <w:szCs w:val="28"/>
        </w:rPr>
      </w:pPr>
      <w:bookmarkStart w:id="0" w:name="Par90"/>
      <w:bookmarkEnd w:id="0"/>
    </w:p>
    <w:p w:rsidR="00D73DDA" w:rsidRPr="00D73DDA" w:rsidRDefault="00D73DDA" w:rsidP="00D73DDA">
      <w:pPr>
        <w:pStyle w:val="ConsPlusTitle"/>
        <w:jc w:val="center"/>
        <w:rPr>
          <w:b w:val="0"/>
          <w:szCs w:val="28"/>
        </w:rPr>
      </w:pPr>
      <w:r w:rsidRPr="00D73DDA">
        <w:rPr>
          <w:b w:val="0"/>
          <w:szCs w:val="28"/>
        </w:rPr>
        <w:t>СОСТАВ</w:t>
      </w:r>
    </w:p>
    <w:p w:rsidR="00D73DDA" w:rsidRPr="00D73DDA" w:rsidRDefault="00D73DDA" w:rsidP="00D73DDA">
      <w:pPr>
        <w:pStyle w:val="ConsPlusTitle"/>
        <w:jc w:val="center"/>
        <w:rPr>
          <w:b w:val="0"/>
          <w:szCs w:val="28"/>
        </w:rPr>
      </w:pPr>
      <w:r w:rsidRPr="00D73DDA">
        <w:rPr>
          <w:b w:val="0"/>
          <w:szCs w:val="28"/>
        </w:rPr>
        <w:t>КОМИССИИ ПО ПРЕДУПРЕЖДЕНИЮ И ЛИКВИДАЦИИ ЧРЕЗВЫЧАЙНЫХ</w:t>
      </w:r>
      <w:r>
        <w:rPr>
          <w:b w:val="0"/>
          <w:szCs w:val="28"/>
        </w:rPr>
        <w:t xml:space="preserve"> </w:t>
      </w:r>
      <w:r w:rsidRPr="00D73DDA">
        <w:rPr>
          <w:b w:val="0"/>
          <w:szCs w:val="28"/>
        </w:rPr>
        <w:t>СИТУАЦИЙ И ОБЕСПЕЧЕНИЮ ПОЖАРНОЙ БЕЗОПАСНОСТИ</w:t>
      </w:r>
      <w:r>
        <w:rPr>
          <w:b w:val="0"/>
          <w:szCs w:val="28"/>
        </w:rPr>
        <w:t xml:space="preserve"> </w:t>
      </w:r>
      <w:r w:rsidRPr="00D73DDA">
        <w:rPr>
          <w:b w:val="0"/>
          <w:szCs w:val="28"/>
        </w:rPr>
        <w:t>ХАРОВСКОГО МУНИЦИПАЛЬНОГО ОКРУГА</w:t>
      </w:r>
    </w:p>
    <w:p w:rsidR="00F1128B" w:rsidRPr="009C2AB2" w:rsidRDefault="00F1128B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bookmarkStart w:id="1" w:name="_GoBack"/>
      <w:bookmarkEnd w:id="1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32149" w:rsidRPr="00260F3C" w:rsidTr="005C77C7">
        <w:tc>
          <w:tcPr>
            <w:tcW w:w="3227" w:type="dxa"/>
          </w:tcPr>
          <w:p w:rsidR="00F32149" w:rsidRDefault="00F32149" w:rsidP="0026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 Олег Васильевич</w:t>
            </w:r>
          </w:p>
        </w:tc>
        <w:tc>
          <w:tcPr>
            <w:tcW w:w="6237" w:type="dxa"/>
          </w:tcPr>
          <w:p w:rsidR="00F32149" w:rsidRDefault="00E15A74" w:rsidP="00E1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3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 председатель комиссии</w:t>
            </w:r>
          </w:p>
        </w:tc>
      </w:tr>
      <w:tr w:rsidR="003A37ED" w:rsidRPr="00260F3C" w:rsidTr="00D54B00">
        <w:trPr>
          <w:trHeight w:val="528"/>
        </w:trPr>
        <w:tc>
          <w:tcPr>
            <w:tcW w:w="3227" w:type="dxa"/>
          </w:tcPr>
          <w:p w:rsidR="003A37ED" w:rsidRPr="003A37ED" w:rsidRDefault="003A37ED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Белов Александр Валериевич</w:t>
            </w:r>
          </w:p>
        </w:tc>
        <w:tc>
          <w:tcPr>
            <w:tcW w:w="6237" w:type="dxa"/>
          </w:tcPr>
          <w:p w:rsidR="003A37ED" w:rsidRPr="003A37ED" w:rsidRDefault="00E15A74" w:rsidP="00E15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160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2A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ЖКХ</w:t>
            </w:r>
            <w:r w:rsidR="00AB7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</w:tr>
      <w:tr w:rsidR="00D73DDA" w:rsidRPr="00260F3C" w:rsidTr="00F1128B">
        <w:trPr>
          <w:trHeight w:val="703"/>
        </w:trPr>
        <w:tc>
          <w:tcPr>
            <w:tcW w:w="3227" w:type="dxa"/>
          </w:tcPr>
          <w:p w:rsidR="00D73DDA" w:rsidRPr="003A37ED" w:rsidRDefault="00D73DDA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Крупинов Сергей Алексеевич</w:t>
            </w:r>
          </w:p>
        </w:tc>
        <w:tc>
          <w:tcPr>
            <w:tcW w:w="6237" w:type="dxa"/>
          </w:tcPr>
          <w:p w:rsidR="00D73DDA" w:rsidRPr="00D73DDA" w:rsidRDefault="00E15A74" w:rsidP="00E15A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>н</w:t>
            </w:r>
            <w:r w:rsidR="00D73DDA" w:rsidRPr="00D73DDA">
              <w:rPr>
                <w:rFonts w:ascii="Times New Roman" w:eastAsia="MS Gothic" w:hAnsi="Times New Roman" w:cs="Times New Roman"/>
                <w:sz w:val="28"/>
                <w:szCs w:val="28"/>
              </w:rPr>
              <w:t>ачальник 3 пожарно-спасательного отряда ФПС ГПС ГУ МЧС России по Вологодской области, заместитель председателя  комиссии</w:t>
            </w:r>
            <w:r w:rsidR="00D73DDA"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 </w:t>
            </w:r>
            <w:r w:rsidR="00D73DDA" w:rsidRPr="00D73DDA">
              <w:rPr>
                <w:rFonts w:ascii="Times New Roman" w:eastAsia="MS Gothic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DDA" w:rsidRPr="00260F3C" w:rsidTr="00F1128B">
        <w:trPr>
          <w:trHeight w:val="703"/>
        </w:trPr>
        <w:tc>
          <w:tcPr>
            <w:tcW w:w="3227" w:type="dxa"/>
          </w:tcPr>
          <w:p w:rsidR="00D73DDA" w:rsidRPr="003A37ED" w:rsidRDefault="00D73DDA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Валентин Сергеевич</w:t>
            </w:r>
          </w:p>
        </w:tc>
        <w:tc>
          <w:tcPr>
            <w:tcW w:w="6237" w:type="dxa"/>
          </w:tcPr>
          <w:p w:rsidR="00D73DDA" w:rsidRPr="00D73DDA" w:rsidRDefault="00E15A74" w:rsidP="00E15A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заместитель начальника отдела по МП, </w:t>
            </w:r>
            <w:r w:rsidR="00D73DDA" w:rsidRPr="00D73DDA">
              <w:rPr>
                <w:rFonts w:ascii="Times New Roman" w:eastAsia="MS Gothic" w:hAnsi="Times New Roman" w:cs="Times New Roman"/>
                <w:sz w:val="28"/>
                <w:szCs w:val="28"/>
              </w:rPr>
              <w:t>ГО и ЧС администрации округа, секретарь комиссии</w:t>
            </w:r>
          </w:p>
        </w:tc>
      </w:tr>
      <w:tr w:rsidR="00D73DDA" w:rsidRPr="00260F3C" w:rsidTr="00F1128B">
        <w:trPr>
          <w:trHeight w:val="292"/>
        </w:trPr>
        <w:tc>
          <w:tcPr>
            <w:tcW w:w="9464" w:type="dxa"/>
            <w:gridSpan w:val="2"/>
          </w:tcPr>
          <w:p w:rsidR="00D73DDA" w:rsidRPr="00260F3C" w:rsidRDefault="00D73DDA" w:rsidP="00E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="000D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B00" w:rsidRPr="00260F3C" w:rsidTr="005C77C7">
        <w:tc>
          <w:tcPr>
            <w:tcW w:w="3227" w:type="dxa"/>
          </w:tcPr>
          <w:p w:rsidR="00D54B00" w:rsidRDefault="00D54B00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Наталья Сергеевна</w:t>
            </w:r>
          </w:p>
        </w:tc>
        <w:tc>
          <w:tcPr>
            <w:tcW w:w="6237" w:type="dxa"/>
          </w:tcPr>
          <w:p w:rsidR="00D54B00" w:rsidRDefault="00D54B00" w:rsidP="000B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2A7C79">
              <w:rPr>
                <w:rFonts w:ascii="Times New Roman" w:hAnsi="Times New Roman" w:cs="Times New Roman"/>
                <w:sz w:val="28"/>
                <w:szCs w:val="28"/>
              </w:rPr>
              <w:t>лавы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</w:tr>
      <w:tr w:rsidR="00D54B00" w:rsidRPr="00260F3C" w:rsidTr="00D54B00">
        <w:trPr>
          <w:trHeight w:val="693"/>
        </w:trPr>
        <w:tc>
          <w:tcPr>
            <w:tcW w:w="3227" w:type="dxa"/>
          </w:tcPr>
          <w:p w:rsidR="00D54B00" w:rsidRPr="00D54B00" w:rsidRDefault="00D54B00" w:rsidP="009C2A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Рябков Сергей Валентинович</w:t>
            </w:r>
          </w:p>
        </w:tc>
        <w:tc>
          <w:tcPr>
            <w:tcW w:w="6237" w:type="dxa"/>
          </w:tcPr>
          <w:p w:rsidR="00D54B00" w:rsidRPr="00D54B00" w:rsidRDefault="00D54B00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D54B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правовым и организационным вопросам</w:t>
            </w:r>
          </w:p>
        </w:tc>
      </w:tr>
      <w:tr w:rsidR="00D54B00" w:rsidRPr="00260F3C" w:rsidTr="005C77C7">
        <w:tc>
          <w:tcPr>
            <w:tcW w:w="3227" w:type="dxa"/>
          </w:tcPr>
          <w:p w:rsidR="00D54B00" w:rsidRPr="003A37ED" w:rsidRDefault="00D54B00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Мукин Андрей Федорович</w:t>
            </w:r>
          </w:p>
        </w:tc>
        <w:tc>
          <w:tcPr>
            <w:tcW w:w="6237" w:type="dxa"/>
          </w:tcPr>
          <w:p w:rsidR="00D54B00" w:rsidRPr="003A37ED" w:rsidRDefault="00BB325C" w:rsidP="000B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4B00" w:rsidRPr="003A37E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D54B00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«Харовский» (</w:t>
            </w:r>
            <w:r w:rsidR="00D54B00"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D54B00" w:rsidRPr="00260F3C" w:rsidTr="005C77C7">
        <w:tc>
          <w:tcPr>
            <w:tcW w:w="3227" w:type="dxa"/>
          </w:tcPr>
          <w:p w:rsidR="00D54B00" w:rsidRPr="00D54B00" w:rsidRDefault="00D54B00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Валяев Александр Михайлович</w:t>
            </w:r>
          </w:p>
        </w:tc>
        <w:tc>
          <w:tcPr>
            <w:tcW w:w="6237" w:type="dxa"/>
          </w:tcPr>
          <w:p w:rsidR="00D54B00" w:rsidRPr="00D54B00" w:rsidRDefault="00235914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начальни</w:t>
            </w:r>
            <w:r w:rsidR="00A85D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4B00"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54B00">
              <w:rPr>
                <w:rFonts w:ascii="Times New Roman" w:hAnsi="Times New Roman" w:cs="Times New Roman"/>
                <w:sz w:val="28"/>
                <w:szCs w:val="28"/>
              </w:rPr>
              <w:t>19 ПСЧ</w:t>
            </w:r>
            <w:r w:rsidR="00D54B00"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 по охране г. Харовск 3 </w:t>
            </w:r>
            <w:r w:rsidR="00D54B00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  <w:r w:rsidR="00D54B00"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ФПС ГПС ГУ МЧС России по Вологодской области (по согласованию) </w:t>
            </w:r>
          </w:p>
        </w:tc>
      </w:tr>
      <w:tr w:rsidR="00D54B00" w:rsidRPr="00260F3C" w:rsidTr="005C77C7">
        <w:tc>
          <w:tcPr>
            <w:tcW w:w="3227" w:type="dxa"/>
          </w:tcPr>
          <w:p w:rsidR="00D54B00" w:rsidRPr="00D54B00" w:rsidRDefault="00D54B00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Евгений Викторович</w:t>
            </w:r>
            <w:r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6237" w:type="dxa"/>
          </w:tcPr>
          <w:p w:rsidR="00D54B00" w:rsidRPr="00D54B00" w:rsidRDefault="00D54B00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дознаватель</w:t>
            </w:r>
            <w:r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ОНД и </w:t>
            </w:r>
            <w:proofErr w:type="gramStart"/>
            <w:r w:rsidRPr="00D54B0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по Харовскому  и Вожегодскому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районам</w:t>
            </w:r>
            <w:r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УНД и ПР Главного управления МЧС России по Вологодской области (по согласованию)</w:t>
            </w:r>
          </w:p>
        </w:tc>
      </w:tr>
      <w:tr w:rsidR="00A86CCD" w:rsidRPr="00260F3C" w:rsidTr="005C77C7">
        <w:tc>
          <w:tcPr>
            <w:tcW w:w="3227" w:type="dxa"/>
          </w:tcPr>
          <w:p w:rsidR="00A86CCD" w:rsidRPr="00A86CCD" w:rsidRDefault="00A86CCD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Александр Геннадьевич</w:t>
            </w:r>
          </w:p>
        </w:tc>
        <w:tc>
          <w:tcPr>
            <w:tcW w:w="6237" w:type="dxa"/>
          </w:tcPr>
          <w:p w:rsidR="00A86CCD" w:rsidRPr="00A86CCD" w:rsidRDefault="00A86CCD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гражданской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щиты и социальной безопасности 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A86CCD" w:rsidRPr="00260F3C" w:rsidTr="005C77C7">
        <w:tc>
          <w:tcPr>
            <w:tcW w:w="3227" w:type="dxa"/>
          </w:tcPr>
          <w:p w:rsidR="00A86CCD" w:rsidRPr="00A86CCD" w:rsidRDefault="00A86CCD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Говорухин Сергей Александрович</w:t>
            </w:r>
          </w:p>
        </w:tc>
        <w:tc>
          <w:tcPr>
            <w:tcW w:w="6237" w:type="dxa"/>
          </w:tcPr>
          <w:p w:rsidR="00A86CCD" w:rsidRPr="00A86CCD" w:rsidRDefault="00A86CCD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ачальник отдела по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 и ЧС 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235914" w:rsidRPr="00260F3C" w:rsidTr="005C77C7">
        <w:tc>
          <w:tcPr>
            <w:tcW w:w="3227" w:type="dxa"/>
          </w:tcPr>
          <w:p w:rsidR="00235914" w:rsidRPr="003A37ED" w:rsidRDefault="00235914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Малышева Ирина Владимировна</w:t>
            </w:r>
          </w:p>
        </w:tc>
        <w:tc>
          <w:tcPr>
            <w:tcW w:w="6237" w:type="dxa"/>
          </w:tcPr>
          <w:p w:rsidR="00235914" w:rsidRPr="003A37ED" w:rsidRDefault="00235914" w:rsidP="00235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отдела по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ГО и ЧС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235914" w:rsidRPr="00260F3C" w:rsidTr="005C77C7">
        <w:tc>
          <w:tcPr>
            <w:tcW w:w="322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Гридякин Олег Иванович</w:t>
            </w:r>
          </w:p>
        </w:tc>
        <w:tc>
          <w:tcPr>
            <w:tcW w:w="6237" w:type="dxa"/>
          </w:tcPr>
          <w:p w:rsidR="00235914" w:rsidRPr="00A86CCD" w:rsidRDefault="00235914" w:rsidP="00A86CCD">
            <w:pPr>
              <w:pStyle w:val="FR3"/>
              <w:keepNext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A86CCD"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 xml:space="preserve">иально-экономического развития администрации </w:t>
            </w:r>
            <w:r w:rsidRPr="00A86CCD">
              <w:rPr>
                <w:sz w:val="28"/>
                <w:szCs w:val="28"/>
              </w:rPr>
              <w:t>округа</w:t>
            </w:r>
          </w:p>
        </w:tc>
      </w:tr>
      <w:tr w:rsidR="00235914" w:rsidRPr="00260F3C" w:rsidTr="005C77C7">
        <w:tc>
          <w:tcPr>
            <w:tcW w:w="322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Нина Валерьевна</w:t>
            </w:r>
          </w:p>
        </w:tc>
        <w:tc>
          <w:tcPr>
            <w:tcW w:w="623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начальник 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строительства и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235914" w:rsidRPr="00260F3C" w:rsidTr="005C77C7">
        <w:tc>
          <w:tcPr>
            <w:tcW w:w="322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Михеев Валерий Адрианович</w:t>
            </w:r>
          </w:p>
        </w:tc>
        <w:tc>
          <w:tcPr>
            <w:tcW w:w="623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городского территориального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235914" w:rsidRPr="00260F3C" w:rsidTr="005C77C7">
        <w:tc>
          <w:tcPr>
            <w:tcW w:w="322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Жакова Анна Геннадьевна</w:t>
            </w:r>
          </w:p>
        </w:tc>
        <w:tc>
          <w:tcPr>
            <w:tcW w:w="623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ачальник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ьского территориального отдела 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6C2AF3" w:rsidRPr="00260F3C" w:rsidTr="005C77C7">
        <w:tc>
          <w:tcPr>
            <w:tcW w:w="322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Юрий Александрович</w:t>
            </w:r>
          </w:p>
        </w:tc>
        <w:tc>
          <w:tcPr>
            <w:tcW w:w="623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Харовского 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лесничества (по согласованию)</w:t>
            </w:r>
          </w:p>
        </w:tc>
      </w:tr>
      <w:tr w:rsidR="006C2AF3" w:rsidRPr="00260F3C" w:rsidTr="005C77C7">
        <w:tc>
          <w:tcPr>
            <w:tcW w:w="322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Юлия Павловна</w:t>
            </w:r>
          </w:p>
        </w:tc>
        <w:tc>
          <w:tcPr>
            <w:tcW w:w="6237" w:type="dxa"/>
          </w:tcPr>
          <w:p w:rsid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лавный врач БУЗ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 xml:space="preserve"> «Харовская ЦРБ»</w:t>
            </w:r>
          </w:p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C2AF3" w:rsidRPr="00260F3C" w:rsidTr="005C77C7">
        <w:tc>
          <w:tcPr>
            <w:tcW w:w="322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Альберт Васильевич</w:t>
            </w:r>
          </w:p>
        </w:tc>
        <w:tc>
          <w:tcPr>
            <w:tcW w:w="623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«Аварийно-спасательная служба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» Харовского муниципального округа</w:t>
            </w:r>
          </w:p>
        </w:tc>
      </w:tr>
      <w:tr w:rsidR="006C2AF3" w:rsidRPr="00260F3C" w:rsidTr="005C77C7">
        <w:tc>
          <w:tcPr>
            <w:tcW w:w="322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Окатов Александр Геннадьевич</w:t>
            </w:r>
          </w:p>
        </w:tc>
        <w:tc>
          <w:tcPr>
            <w:tcW w:w="623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иректор  МКУ «Горстройзаказчик»</w:t>
            </w:r>
          </w:p>
        </w:tc>
      </w:tr>
      <w:tr w:rsidR="006C2AF3" w:rsidRPr="00260F3C" w:rsidTr="005C77C7">
        <w:tc>
          <w:tcPr>
            <w:tcW w:w="322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 Алексей Николаевич</w:t>
            </w:r>
          </w:p>
        </w:tc>
        <w:tc>
          <w:tcPr>
            <w:tcW w:w="623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директор МКП «Управление ЖКХ»</w:t>
            </w:r>
          </w:p>
        </w:tc>
      </w:tr>
    </w:tbl>
    <w:p w:rsidR="00260F3C" w:rsidRPr="00260F3C" w:rsidRDefault="00260F3C" w:rsidP="0084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0F3C" w:rsidRPr="00260F3C" w:rsidSect="00D463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40BB1"/>
    <w:rsid w:val="0007458F"/>
    <w:rsid w:val="000A6822"/>
    <w:rsid w:val="000D2742"/>
    <w:rsid w:val="00160020"/>
    <w:rsid w:val="001A7356"/>
    <w:rsid w:val="001F4DC4"/>
    <w:rsid w:val="001F7CA7"/>
    <w:rsid w:val="00202857"/>
    <w:rsid w:val="00235914"/>
    <w:rsid w:val="00252975"/>
    <w:rsid w:val="00260F3C"/>
    <w:rsid w:val="0027149A"/>
    <w:rsid w:val="002A7C79"/>
    <w:rsid w:val="00303062"/>
    <w:rsid w:val="003037CD"/>
    <w:rsid w:val="00334160"/>
    <w:rsid w:val="00335CDA"/>
    <w:rsid w:val="00355FAA"/>
    <w:rsid w:val="003A37ED"/>
    <w:rsid w:val="00421846"/>
    <w:rsid w:val="004957A2"/>
    <w:rsid w:val="004E6F12"/>
    <w:rsid w:val="005F1114"/>
    <w:rsid w:val="00653412"/>
    <w:rsid w:val="006714C5"/>
    <w:rsid w:val="006C2AF3"/>
    <w:rsid w:val="00783E8B"/>
    <w:rsid w:val="00845F9F"/>
    <w:rsid w:val="009C2AB2"/>
    <w:rsid w:val="009C567E"/>
    <w:rsid w:val="00A85DDD"/>
    <w:rsid w:val="00A86CCD"/>
    <w:rsid w:val="00AB4ABF"/>
    <w:rsid w:val="00AB7A57"/>
    <w:rsid w:val="00AD79AC"/>
    <w:rsid w:val="00BB325C"/>
    <w:rsid w:val="00D23590"/>
    <w:rsid w:val="00D463D3"/>
    <w:rsid w:val="00D54B00"/>
    <w:rsid w:val="00D73DDA"/>
    <w:rsid w:val="00DC28D7"/>
    <w:rsid w:val="00DE2AEB"/>
    <w:rsid w:val="00E15A74"/>
    <w:rsid w:val="00EA3819"/>
    <w:rsid w:val="00ED181E"/>
    <w:rsid w:val="00F1128B"/>
    <w:rsid w:val="00F214C3"/>
    <w:rsid w:val="00F32149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  <w:style w:type="paragraph" w:customStyle="1" w:styleId="ConsPlusTitle">
    <w:name w:val="ConsPlusTitle"/>
    <w:rsid w:val="00D73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3">
    <w:name w:val="FR3"/>
    <w:rsid w:val="00A86CCD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  <w:style w:type="paragraph" w:customStyle="1" w:styleId="ConsPlusTitle">
    <w:name w:val="ConsPlusTitle"/>
    <w:rsid w:val="00D73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3">
    <w:name w:val="FR3"/>
    <w:rsid w:val="00A86CCD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2024-01-24T13:48:00Z</cp:lastPrinted>
  <dcterms:created xsi:type="dcterms:W3CDTF">2024-01-24T12:38:00Z</dcterms:created>
  <dcterms:modified xsi:type="dcterms:W3CDTF">2024-02-02T05:35:00Z</dcterms:modified>
</cp:coreProperties>
</file>