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17" w:rsidRPr="008C4C92" w:rsidRDefault="00DD2F50" w:rsidP="00CF0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 xml:space="preserve">АДМИНИСТРАЦИЯ ХАРОВСКОГО МУНИЦИПАЛЬНОГО </w:t>
      </w:r>
      <w:r w:rsidR="00CF0544" w:rsidRPr="008C4C92">
        <w:rPr>
          <w:rFonts w:ascii="Times New Roman" w:hAnsi="Times New Roman" w:cs="Times New Roman"/>
          <w:sz w:val="28"/>
          <w:szCs w:val="28"/>
        </w:rPr>
        <w:t>ОКРУГА</w:t>
      </w:r>
    </w:p>
    <w:p w:rsidR="00CF0544" w:rsidRPr="008C4C92" w:rsidRDefault="00CF0544" w:rsidP="00CF0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CF0544" w:rsidRPr="008C4C92" w:rsidRDefault="00CF0544" w:rsidP="00CF0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F50" w:rsidRDefault="00DD2F50" w:rsidP="00CF0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4C92" w:rsidRPr="008C4C92" w:rsidRDefault="008C4C92" w:rsidP="00CF05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7DB5" w:rsidRPr="008C4C92" w:rsidRDefault="00271187" w:rsidP="00CF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</w:t>
      </w:r>
      <w:r w:rsidR="004A7DB5" w:rsidRPr="008C4C92">
        <w:rPr>
          <w:rFonts w:ascii="Times New Roman" w:hAnsi="Times New Roman" w:cs="Times New Roman"/>
          <w:sz w:val="28"/>
          <w:szCs w:val="28"/>
        </w:rPr>
        <w:t>202</w:t>
      </w:r>
      <w:r w:rsidR="006F7A46" w:rsidRPr="008C4C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A7DB5" w:rsidRPr="008C4C9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C4C92">
        <w:rPr>
          <w:rFonts w:ascii="Times New Roman" w:hAnsi="Times New Roman" w:cs="Times New Roman"/>
          <w:sz w:val="28"/>
          <w:szCs w:val="28"/>
        </w:rPr>
        <w:t xml:space="preserve">  </w:t>
      </w:r>
      <w:r w:rsidR="004A7DB5" w:rsidRPr="008C4C9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2022</w:t>
      </w:r>
      <w:bookmarkStart w:id="0" w:name="_GoBack"/>
      <w:bookmarkEnd w:id="0"/>
    </w:p>
    <w:p w:rsidR="00CF0544" w:rsidRPr="008C4C92" w:rsidRDefault="00CF0544" w:rsidP="00CF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7DB5" w:rsidRPr="008C4C92" w:rsidRDefault="00DD2F50" w:rsidP="00F06182">
      <w:pPr>
        <w:spacing w:after="0" w:line="240" w:lineRule="auto"/>
        <w:ind w:right="5386"/>
        <w:contextualSpacing/>
        <w:rPr>
          <w:rFonts w:ascii="Times New Roman" w:hAnsi="Times New Roman" w:cs="Times New Roman"/>
          <w:sz w:val="28"/>
          <w:szCs w:val="28"/>
        </w:rPr>
      </w:pPr>
      <w:r w:rsidRPr="008C4C92">
        <w:rPr>
          <w:rFonts w:ascii="Times New Roman" w:hAnsi="Times New Roman" w:cs="Times New Roman"/>
          <w:sz w:val="28"/>
          <w:szCs w:val="28"/>
        </w:rPr>
        <w:t>О</w:t>
      </w:r>
      <w:r w:rsidR="00F0618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58594F" w:rsidRPr="008C4C92">
        <w:rPr>
          <w:rFonts w:ascii="Times New Roman" w:hAnsi="Times New Roman" w:cs="Times New Roman"/>
          <w:sz w:val="28"/>
          <w:szCs w:val="28"/>
        </w:rPr>
        <w:t>Устав</w:t>
      </w:r>
      <w:r w:rsidR="00F06182">
        <w:rPr>
          <w:rFonts w:ascii="Times New Roman" w:hAnsi="Times New Roman" w:cs="Times New Roman"/>
          <w:sz w:val="28"/>
          <w:szCs w:val="28"/>
        </w:rPr>
        <w:t>а</w:t>
      </w:r>
      <w:r w:rsidR="0058594F" w:rsidRPr="008C4C92">
        <w:rPr>
          <w:rFonts w:ascii="Times New Roman" w:hAnsi="Times New Roman" w:cs="Times New Roman"/>
          <w:sz w:val="28"/>
          <w:szCs w:val="28"/>
        </w:rPr>
        <w:t xml:space="preserve"> </w:t>
      </w:r>
      <w:r w:rsidR="00DA11BF" w:rsidRPr="008C4C92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</w:t>
      </w:r>
      <w:r w:rsidR="00F06182">
        <w:rPr>
          <w:rFonts w:ascii="Times New Roman" w:hAnsi="Times New Roman" w:cs="Times New Roman"/>
          <w:sz w:val="28"/>
          <w:szCs w:val="28"/>
        </w:rPr>
        <w:t>Центр культуры Харовского округа</w:t>
      </w:r>
      <w:r w:rsidR="00DA11BF" w:rsidRPr="008C4C9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93AF0" w:rsidRPr="008C4C92" w:rsidRDefault="00393AF0" w:rsidP="00CF05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DB5" w:rsidRPr="008C4C92" w:rsidRDefault="00F01433" w:rsidP="00184C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01433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143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1433">
        <w:rPr>
          <w:rFonts w:ascii="Times New Roman" w:hAnsi="Times New Roman" w:cs="Times New Roman"/>
          <w:sz w:val="28"/>
          <w:szCs w:val="28"/>
        </w:rPr>
        <w:t xml:space="preserve"> от 12.01.1996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1433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1433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447E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447E8">
        <w:rPr>
          <w:rFonts w:ascii="Times New Roman" w:hAnsi="Times New Roman" w:cs="Times New Roman"/>
          <w:sz w:val="28"/>
          <w:szCs w:val="28"/>
        </w:rPr>
        <w:t xml:space="preserve"> Администрации Харовского муниципального округа </w:t>
      </w:r>
      <w:r w:rsidR="008447E8">
        <w:rPr>
          <w:rFonts w:ascii="Times New Roman" w:hAnsi="Times New Roman"/>
          <w:sz w:val="28"/>
          <w:szCs w:val="28"/>
        </w:rPr>
        <w:t xml:space="preserve">от 08.02.2023 </w:t>
      </w:r>
      <w:r w:rsidR="008447E8" w:rsidRPr="008447E8">
        <w:rPr>
          <w:rFonts w:ascii="Times New Roman" w:hAnsi="Times New Roman"/>
          <w:sz w:val="28"/>
          <w:szCs w:val="28"/>
        </w:rPr>
        <w:t>№ 212</w:t>
      </w:r>
      <w:r w:rsidR="008447E8">
        <w:rPr>
          <w:rFonts w:ascii="Times New Roman" w:hAnsi="Times New Roman"/>
          <w:sz w:val="28"/>
          <w:szCs w:val="28"/>
        </w:rPr>
        <w:t xml:space="preserve"> «</w:t>
      </w:r>
      <w:r w:rsidR="008447E8" w:rsidRPr="008447E8">
        <w:rPr>
          <w:rFonts w:ascii="Times New Roman" w:hAnsi="Times New Roman"/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 w:rsidR="008447E8">
        <w:rPr>
          <w:rFonts w:ascii="Times New Roman" w:hAnsi="Times New Roman"/>
          <w:sz w:val="28"/>
          <w:szCs w:val="28"/>
        </w:rPr>
        <w:t>»</w:t>
      </w:r>
    </w:p>
    <w:p w:rsidR="004A7DB5" w:rsidRPr="008447E8" w:rsidRDefault="004A7DB5" w:rsidP="00184C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47E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0710" w:rsidRDefault="00950710" w:rsidP="00184C84">
      <w:pPr>
        <w:pStyle w:val="a4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DD592B" w:rsidRPr="00DD59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Устав </w:t>
      </w:r>
      <w:r w:rsidR="00DD592B" w:rsidRPr="008C4C92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</w:t>
      </w:r>
      <w:r w:rsidR="00DD592B">
        <w:rPr>
          <w:rFonts w:ascii="Times New Roman" w:hAnsi="Times New Roman" w:cs="Times New Roman"/>
          <w:sz w:val="28"/>
          <w:szCs w:val="28"/>
        </w:rPr>
        <w:t>Центр культуры Харовского округа</w:t>
      </w:r>
      <w:r w:rsidR="00DD592B" w:rsidRPr="008C4C92">
        <w:rPr>
          <w:rFonts w:ascii="Times New Roman" w:hAnsi="Times New Roman" w:cs="Times New Roman"/>
          <w:sz w:val="28"/>
          <w:szCs w:val="28"/>
        </w:rPr>
        <w:t xml:space="preserve">» </w:t>
      </w:r>
      <w:r w:rsidR="00DD592B" w:rsidRPr="00DD592B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Устав)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50710" w:rsidRPr="00950710" w:rsidRDefault="00950710" w:rsidP="00184C84">
      <w:pPr>
        <w:pStyle w:val="a4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DD592B" w:rsidRPr="009507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Уполномочить директора муниципального бюджетного учреждения культуры </w:t>
      </w:r>
      <w:r w:rsidR="005C0EC9" w:rsidRPr="009507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«Центр культуры Харовского округа» </w:t>
      </w:r>
      <w:r w:rsidR="00DD592B" w:rsidRPr="00950710">
        <w:rPr>
          <w:rFonts w:ascii="Times New Roman" w:eastAsiaTheme="minorHAnsi" w:hAnsi="Times New Roman" w:cs="Times New Roman"/>
          <w:sz w:val="28"/>
          <w:szCs w:val="28"/>
          <w:lang w:eastAsia="en-US"/>
        </w:rPr>
        <w:t>(Т.Н. Скворцов</w:t>
      </w:r>
      <w:r w:rsidR="005C0EC9" w:rsidRPr="0095071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D592B" w:rsidRPr="00950710">
        <w:rPr>
          <w:rFonts w:ascii="Times New Roman" w:eastAsiaTheme="minorHAnsi" w:hAnsi="Times New Roman" w:cs="Times New Roman"/>
          <w:sz w:val="28"/>
          <w:szCs w:val="28"/>
          <w:lang w:eastAsia="en-US"/>
        </w:rPr>
        <w:t>)  зарегистрировать Устав в уполномоченном государственном органе, осуществляющем государственную регистрацию.</w:t>
      </w:r>
    </w:p>
    <w:p w:rsidR="00950710" w:rsidRPr="00950710" w:rsidRDefault="00950710" w:rsidP="00184C84">
      <w:pPr>
        <w:pStyle w:val="a4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DD592B" w:rsidRPr="009507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Директору муниципального бюджетного учреждения культуры </w:t>
      </w:r>
      <w:r w:rsidR="00DB15B4" w:rsidRPr="008C4C92">
        <w:rPr>
          <w:rFonts w:ascii="Times New Roman" w:hAnsi="Times New Roman" w:cs="Times New Roman"/>
          <w:sz w:val="28"/>
          <w:szCs w:val="28"/>
        </w:rPr>
        <w:t>«</w:t>
      </w:r>
      <w:r w:rsidR="00DB15B4">
        <w:rPr>
          <w:rFonts w:ascii="Times New Roman" w:hAnsi="Times New Roman" w:cs="Times New Roman"/>
          <w:sz w:val="28"/>
          <w:szCs w:val="28"/>
        </w:rPr>
        <w:t>Центр культуры Харовского округа</w:t>
      </w:r>
      <w:r w:rsidR="00DB15B4" w:rsidRPr="008C4C92">
        <w:rPr>
          <w:rFonts w:ascii="Times New Roman" w:hAnsi="Times New Roman" w:cs="Times New Roman"/>
          <w:sz w:val="28"/>
          <w:szCs w:val="28"/>
        </w:rPr>
        <w:t>»</w:t>
      </w:r>
      <w:r w:rsidR="00DD592B" w:rsidRPr="009507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(Т.Н. Скворцовой)  после регистрации Устава в новой редакции предоставить копию Устава в Сектор ГКУ </w:t>
      </w:r>
      <w:proofErr w:type="gramStart"/>
      <w:r w:rsidR="00DD592B" w:rsidRPr="00950710">
        <w:rPr>
          <w:rFonts w:ascii="Times New Roman" w:eastAsiaTheme="minorHAnsi" w:hAnsi="Times New Roman" w:cs="Times New Roman"/>
          <w:sz w:val="28"/>
          <w:szCs w:val="28"/>
          <w:lang w:eastAsia="en-US"/>
        </w:rPr>
        <w:t>ВО</w:t>
      </w:r>
      <w:proofErr w:type="gramEnd"/>
      <w:r w:rsidR="00DD592B" w:rsidRPr="009507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«Областное казначейство» по </w:t>
      </w:r>
      <w:proofErr w:type="spellStart"/>
      <w:r w:rsidR="00DD592B" w:rsidRPr="00950710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Харовскому</w:t>
      </w:r>
      <w:proofErr w:type="spellEnd"/>
      <w:r w:rsidR="00DD592B" w:rsidRPr="009507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району, МКУ «Центр бюджетного учета и отчетности Харовского муниципального округа».</w:t>
      </w:r>
    </w:p>
    <w:p w:rsidR="00950710" w:rsidRPr="00950710" w:rsidRDefault="00950710" w:rsidP="00184C84">
      <w:pPr>
        <w:pStyle w:val="a4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="00DD592B" w:rsidRPr="0095071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DD592B" w:rsidRPr="009507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постановления возложить на </w:t>
      </w:r>
      <w:r w:rsidR="00184C84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заместителя Г</w:t>
      </w:r>
      <w:r w:rsidR="00DD592B" w:rsidRPr="009507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лавы Харовского муниципального округа по </w:t>
      </w:r>
      <w:r w:rsidR="00184C84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социальным</w:t>
      </w:r>
      <w:r w:rsidR="00DD592B" w:rsidRPr="009507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вопросам </w:t>
      </w:r>
      <w:r w:rsidR="00184C84">
        <w:rPr>
          <w:rFonts w:ascii="Times New Roman" w:eastAsiaTheme="minorHAnsi" w:hAnsi="Times New Roman" w:cs="Times New Roman"/>
          <w:sz w:val="28"/>
          <w:szCs w:val="28"/>
          <w:lang w:eastAsia="en-US"/>
        </w:rPr>
        <w:t>Н.С. Суворову.</w:t>
      </w:r>
    </w:p>
    <w:p w:rsidR="00950710" w:rsidRDefault="00950710" w:rsidP="00184C8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r w:rsidR="00DD592B" w:rsidRPr="009507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 момента его подписания и подлежит опубликованию на официальном сайте Харовского муниципального </w:t>
      </w:r>
      <w:r w:rsidR="00184C84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="00DD592B" w:rsidRPr="009507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A71E38" w:rsidRDefault="00A71E38" w:rsidP="00A71E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E38" w:rsidRPr="00950710" w:rsidRDefault="00A71E38" w:rsidP="00A71E38">
      <w:pPr>
        <w:pStyle w:val="a4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F0A40" w:rsidRPr="008C4C92" w:rsidRDefault="00A71E38" w:rsidP="00A71E38">
      <w:pPr>
        <w:rPr>
          <w:rFonts w:ascii="Times New Roman" w:hAnsi="Times New Roman" w:cs="Times New Roman"/>
          <w:sz w:val="28"/>
          <w:szCs w:val="28"/>
        </w:rPr>
      </w:pPr>
      <w:r w:rsidRPr="00A71E38"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71E38">
        <w:rPr>
          <w:rFonts w:ascii="Times New Roman" w:hAnsi="Times New Roman" w:cs="Times New Roman"/>
          <w:sz w:val="28"/>
          <w:szCs w:val="28"/>
        </w:rPr>
        <w:t>О.В. Тихомиров</w:t>
      </w:r>
    </w:p>
    <w:sectPr w:rsidR="00BF0A40" w:rsidRPr="008C4C92" w:rsidSect="00BE125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730"/>
    <w:multiLevelType w:val="hybridMultilevel"/>
    <w:tmpl w:val="9C6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D1F6B"/>
    <w:multiLevelType w:val="hybridMultilevel"/>
    <w:tmpl w:val="7CE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8A"/>
    <w:rsid w:val="00134E0B"/>
    <w:rsid w:val="00184C84"/>
    <w:rsid w:val="001D65CB"/>
    <w:rsid w:val="001E1C23"/>
    <w:rsid w:val="00271187"/>
    <w:rsid w:val="00346DBE"/>
    <w:rsid w:val="00393AF0"/>
    <w:rsid w:val="00445B60"/>
    <w:rsid w:val="004A7717"/>
    <w:rsid w:val="004A7DB5"/>
    <w:rsid w:val="005102E9"/>
    <w:rsid w:val="0057313A"/>
    <w:rsid w:val="0058594F"/>
    <w:rsid w:val="00591281"/>
    <w:rsid w:val="005C0EC9"/>
    <w:rsid w:val="005D639F"/>
    <w:rsid w:val="00652EE0"/>
    <w:rsid w:val="00681277"/>
    <w:rsid w:val="006F7A46"/>
    <w:rsid w:val="00793BEE"/>
    <w:rsid w:val="008447E8"/>
    <w:rsid w:val="008C4C92"/>
    <w:rsid w:val="00950710"/>
    <w:rsid w:val="009F227D"/>
    <w:rsid w:val="00A31072"/>
    <w:rsid w:val="00A47994"/>
    <w:rsid w:val="00A6198C"/>
    <w:rsid w:val="00A71E38"/>
    <w:rsid w:val="00A82C24"/>
    <w:rsid w:val="00B743BA"/>
    <w:rsid w:val="00BE1259"/>
    <w:rsid w:val="00BF0A40"/>
    <w:rsid w:val="00C43D4E"/>
    <w:rsid w:val="00CF0544"/>
    <w:rsid w:val="00D07DC3"/>
    <w:rsid w:val="00DA11BF"/>
    <w:rsid w:val="00DA32C4"/>
    <w:rsid w:val="00DB15B4"/>
    <w:rsid w:val="00DD2F50"/>
    <w:rsid w:val="00DD592B"/>
    <w:rsid w:val="00DF708A"/>
    <w:rsid w:val="00E136EB"/>
    <w:rsid w:val="00E831EA"/>
    <w:rsid w:val="00F01433"/>
    <w:rsid w:val="00F06182"/>
    <w:rsid w:val="00F1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uiPriority w:val="99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uiPriority w:val="99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User34-9</cp:lastModifiedBy>
  <cp:revision>2</cp:revision>
  <cp:lastPrinted>2021-11-15T13:25:00Z</cp:lastPrinted>
  <dcterms:created xsi:type="dcterms:W3CDTF">2024-01-25T07:56:00Z</dcterms:created>
  <dcterms:modified xsi:type="dcterms:W3CDTF">2024-01-25T07:56:00Z</dcterms:modified>
</cp:coreProperties>
</file>